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1"/>
        <w:gridCol w:w="60"/>
        <w:gridCol w:w="3188"/>
        <w:gridCol w:w="390"/>
        <w:gridCol w:w="3577"/>
        <w:gridCol w:w="3864"/>
      </w:tblGrid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43F56">
              <w:rPr>
                <w:b/>
                <w:sz w:val="16"/>
                <w:szCs w:val="16"/>
              </w:rPr>
              <w:t>Т-А</w:t>
            </w:r>
            <w:proofErr w:type="gramEnd"/>
            <w:r w:rsidRPr="00443F5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EE1CC5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ИСПОЛНЕНО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 г.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ЭКСПЕРТИЗА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5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D50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  <w:trHeight w:val="982"/>
        </w:trPr>
        <w:tc>
          <w:tcPr>
            <w:tcW w:w="4946" w:type="pct"/>
            <w:gridSpan w:val="5"/>
            <w:tcBorders>
              <w:left w:val="nil"/>
            </w:tcBorders>
          </w:tcPr>
          <w:p w:rsidR="00922BF4" w:rsidRPr="00443F56" w:rsidRDefault="00922BF4" w:rsidP="00185BD2">
            <w:pPr>
              <w:jc w:val="center"/>
              <w:rPr>
                <w:b/>
                <w:position w:val="-6"/>
                <w:sz w:val="6"/>
                <w:szCs w:val="6"/>
              </w:rPr>
            </w:pPr>
          </w:p>
          <w:p w:rsidR="008C4685" w:rsidRPr="00443F56" w:rsidRDefault="008C4685" w:rsidP="00CA4F54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443F56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-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физическом лице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 xml:space="preserve">, о клиенте - индивидуальном предпринимателе, </w:t>
            </w:r>
            <w:r w:rsidR="002A6D93" w:rsidRPr="00443F56">
              <w:rPr>
                <w:b/>
                <w:position w:val="-6"/>
                <w:sz w:val="28"/>
                <w:szCs w:val="28"/>
              </w:rPr>
              <w:t xml:space="preserve">нотариусе,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о клиенте - физическом лице,</w:t>
            </w:r>
            <w:r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занимающ</w:t>
            </w:r>
            <w:r w:rsidR="008C5DE6" w:rsidRPr="00443F56">
              <w:rPr>
                <w:b/>
                <w:position w:val="-6"/>
                <w:sz w:val="28"/>
                <w:szCs w:val="28"/>
              </w:rPr>
              <w:t>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мся в установленном законодательством Российской Федерации порядке частной практикой</w:t>
            </w:r>
          </w:p>
          <w:p w:rsidR="007B003B" w:rsidRPr="00443F56" w:rsidRDefault="008C4685" w:rsidP="009F63D4">
            <w:pPr>
              <w:spacing w:after="240"/>
              <w:jc w:val="center"/>
              <w:rPr>
                <w:b/>
                <w:position w:val="-6"/>
              </w:rPr>
            </w:pPr>
            <w:r w:rsidRPr="00443F56">
              <w:rPr>
                <w:b/>
                <w:position w:val="-6"/>
              </w:rPr>
              <w:t xml:space="preserve">в </w:t>
            </w:r>
            <w:proofErr w:type="gramStart"/>
            <w:r w:rsidR="0002787A" w:rsidRPr="00443F56">
              <w:rPr>
                <w:b/>
                <w:position w:val="-6"/>
              </w:rPr>
              <w:t>целях</w:t>
            </w:r>
            <w:proofErr w:type="gramEnd"/>
            <w:r w:rsidR="0002787A" w:rsidRPr="00443F56">
              <w:rPr>
                <w:b/>
                <w:position w:val="-6"/>
              </w:rPr>
              <w:t xml:space="preserve"> выполнения</w:t>
            </w:r>
            <w:r w:rsidR="00D374EF" w:rsidRPr="00443F56">
              <w:rPr>
                <w:b/>
                <w:position w:val="-6"/>
              </w:rPr>
              <w:t xml:space="preserve"> </w:t>
            </w:r>
            <w:r w:rsidRPr="00443F56">
              <w:rPr>
                <w:b/>
                <w:position w:val="-6"/>
              </w:rPr>
              <w:t>требовани</w:t>
            </w:r>
            <w:r w:rsidR="0002787A" w:rsidRPr="00443F56">
              <w:rPr>
                <w:b/>
                <w:position w:val="-6"/>
              </w:rPr>
              <w:t>й</w:t>
            </w:r>
            <w:r w:rsidRPr="00443F56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43F56" w:rsidTr="00C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278"/>
        </w:trPr>
        <w:tc>
          <w:tcPr>
            <w:tcW w:w="4946" w:type="pct"/>
            <w:gridSpan w:val="5"/>
          </w:tcPr>
          <w:p w:rsidR="000C0BC6" w:rsidRPr="00443F56" w:rsidRDefault="009F63D4" w:rsidP="009F0131">
            <w:pPr>
              <w:rPr>
                <w:u w:val="single"/>
              </w:rPr>
            </w:pPr>
            <w:r w:rsidRPr="00443F56">
              <w:rPr>
                <w:color w:val="000000"/>
              </w:rPr>
              <w:t xml:space="preserve"> </w:t>
            </w:r>
            <w:r w:rsidR="007228DF" w:rsidRPr="00443F56">
              <w:rPr>
                <w:color w:val="000000"/>
              </w:rPr>
              <w:sym w:font="Wingdings" w:char="F0A8"/>
            </w:r>
            <w:r w:rsidR="007228DF" w:rsidRPr="00443F56">
              <w:rPr>
                <w:color w:val="000000"/>
              </w:rPr>
              <w:t xml:space="preserve"> </w:t>
            </w:r>
            <w:r w:rsidR="001F48F9" w:rsidRPr="00443F56">
              <w:rPr>
                <w:color w:val="000000"/>
              </w:rPr>
              <w:t>Сведения предоставляютс</w:t>
            </w:r>
            <w:r w:rsidR="00203D4F" w:rsidRPr="00443F56">
              <w:rPr>
                <w:color w:val="000000"/>
              </w:rPr>
              <w:t>я с целью обновления информации</w:t>
            </w:r>
          </w:p>
        </w:tc>
      </w:tr>
      <w:tr w:rsidR="009F63D4" w:rsidRPr="00443F56" w:rsidTr="009F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6"/>
            <w:shd w:val="clear" w:color="auto" w:fill="FFFFFF"/>
          </w:tcPr>
          <w:p w:rsidR="009F63D4" w:rsidRPr="00443F56" w:rsidRDefault="00E55F79" w:rsidP="009F63D4">
            <w:pPr>
              <w:spacing w:before="120" w:after="60"/>
              <w:ind w:right="-108"/>
              <w:jc w:val="center"/>
            </w:pPr>
            <w:r w:rsidRPr="00443F56">
              <w:rPr>
                <w:b/>
              </w:rPr>
              <w:t>Данные о клиенте</w:t>
            </w: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Фамилия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Имя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Отчество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</w:tbl>
    <w:p w:rsidR="0051081D" w:rsidRPr="00443F56" w:rsidRDefault="0051081D" w:rsidP="00B1559B">
      <w:pPr>
        <w:spacing w:before="120" w:after="60"/>
        <w:ind w:left="-142"/>
        <w:jc w:val="center"/>
        <w:rPr>
          <w:b/>
        </w:rPr>
      </w:pPr>
      <w:r w:rsidRPr="00443F56">
        <w:rPr>
          <w:b/>
        </w:rPr>
        <w:t>До</w:t>
      </w:r>
      <w:r w:rsidR="00E55F79" w:rsidRPr="00443F56">
        <w:rPr>
          <w:b/>
        </w:rPr>
        <w:t>кумент, удостоверяющий личность</w:t>
      </w: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61"/>
        <w:gridCol w:w="1701"/>
        <w:gridCol w:w="2551"/>
        <w:gridCol w:w="3544"/>
      </w:tblGrid>
      <w:tr w:rsidR="0051081D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  <w:r w:rsidRPr="00443F56">
              <w:t>Наименование документа</w:t>
            </w:r>
            <w:r w:rsidR="00BA2C8D" w:rsidRPr="00443F56">
              <w:t xml:space="preserve"> (вид)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</w:p>
        </w:tc>
      </w:tr>
      <w:tr w:rsidR="0051081D" w:rsidRPr="00443F56" w:rsidTr="00443F56">
        <w:trPr>
          <w:trHeight w:val="10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1081D" w:rsidRPr="00443F56" w:rsidRDefault="00742C22" w:rsidP="00443F56">
            <w:pPr>
              <w:spacing w:line="276" w:lineRule="auto"/>
            </w:pPr>
            <w:r w:rsidRPr="00443F56">
              <w:t>Р</w:t>
            </w:r>
            <w:r w:rsidR="0051081D" w:rsidRPr="00443F56">
              <w:t>еквизиты документа</w:t>
            </w:r>
          </w:p>
        </w:tc>
        <w:tc>
          <w:tcPr>
            <w:tcW w:w="170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С</w:t>
            </w:r>
            <w:r w:rsidR="0051081D" w:rsidRPr="00443F56">
              <w:t>ерия</w:t>
            </w:r>
          </w:p>
        </w:tc>
        <w:tc>
          <w:tcPr>
            <w:tcW w:w="255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Н</w:t>
            </w:r>
            <w:r w:rsidR="0051081D" w:rsidRPr="00443F56">
              <w:t>омер</w:t>
            </w:r>
          </w:p>
        </w:tc>
        <w:tc>
          <w:tcPr>
            <w:tcW w:w="3544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Д</w:t>
            </w:r>
            <w:r w:rsidR="0051081D" w:rsidRPr="00443F56">
              <w:t>ата выдачи</w:t>
            </w: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BC6" w:rsidRPr="00443F56" w:rsidRDefault="001A2454" w:rsidP="00443F56">
            <w:pPr>
              <w:spacing w:line="276" w:lineRule="auto"/>
            </w:pPr>
            <w:r w:rsidRPr="00443F56">
              <w:t xml:space="preserve">Кем </w:t>
            </w:r>
            <w:proofErr w:type="gramStart"/>
            <w:r w:rsidRPr="00443F56">
              <w:t>выдан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2A6D93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A6D93" w:rsidRPr="00443F56" w:rsidRDefault="00D1691A" w:rsidP="00443F56">
            <w:pPr>
              <w:spacing w:line="276" w:lineRule="auto"/>
            </w:pPr>
            <w:r w:rsidRPr="00443F56">
              <w:t>К</w:t>
            </w:r>
            <w:r w:rsidR="002A6D93" w:rsidRPr="00443F56">
              <w:t>од подразделения</w:t>
            </w:r>
          </w:p>
        </w:tc>
        <w:tc>
          <w:tcPr>
            <w:tcW w:w="7796" w:type="dxa"/>
            <w:gridSpan w:val="3"/>
            <w:vAlign w:val="center"/>
          </w:tcPr>
          <w:p w:rsidR="002A6D93" w:rsidRPr="00443F56" w:rsidRDefault="002A6D93" w:rsidP="00443F56">
            <w:pPr>
              <w:spacing w:line="276" w:lineRule="auto"/>
            </w:pPr>
          </w:p>
        </w:tc>
      </w:tr>
    </w:tbl>
    <w:p w:rsidR="000C0BC6" w:rsidRPr="00443F56" w:rsidRDefault="000C0BC6" w:rsidP="00B1559B">
      <w:pPr>
        <w:pStyle w:val="aa"/>
        <w:spacing w:before="120" w:after="20"/>
        <w:ind w:left="-142" w:right="-142"/>
        <w:jc w:val="center"/>
        <w:rPr>
          <w:rFonts w:ascii="Times New Roman" w:hAnsi="Times New Roman" w:cs="Times New Roman"/>
          <w:szCs w:val="18"/>
        </w:rPr>
      </w:pPr>
      <w:r w:rsidRPr="00443F56">
        <w:rPr>
          <w:rFonts w:ascii="Times New Roman" w:hAnsi="Times New Roman" w:cs="Times New Roman"/>
          <w:b/>
          <w:szCs w:val="18"/>
        </w:rPr>
        <w:t>Для иностранных граждан и лиц без гражданства (дополнительно)</w:t>
      </w: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3261"/>
        <w:gridCol w:w="1701"/>
        <w:gridCol w:w="2551"/>
        <w:gridCol w:w="3544"/>
      </w:tblGrid>
      <w:tr w:rsidR="001B0348" w:rsidRPr="00443F56" w:rsidTr="00443F56">
        <w:trPr>
          <w:trHeight w:val="309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796" w:type="dxa"/>
            <w:gridSpan w:val="3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2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25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DD2C2B" w:rsidRPr="00443F56" w:rsidTr="00443F56">
        <w:trPr>
          <w:trHeight w:val="276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E416DA" w:rsidRPr="00443F56">
              <w:rPr>
                <w:rFonts w:ascii="Times New Roman" w:hAnsi="Times New Roman" w:cs="Times New Roman"/>
              </w:rPr>
              <w:t>е</w:t>
            </w:r>
            <w:r w:rsidR="00BB5BAD" w:rsidRPr="00443F56">
              <w:rPr>
                <w:rFonts w:ascii="Times New Roman" w:hAnsi="Times New Roman" w:cs="Times New Roman"/>
              </w:rPr>
              <w:t>) в РФ</w:t>
            </w:r>
          </w:p>
        </w:tc>
      </w:tr>
      <w:tr w:rsidR="00DD2C2B" w:rsidRPr="00443F56" w:rsidTr="00443F56">
        <w:trPr>
          <w:trHeight w:val="280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55E" w:rsidRPr="00443F56" w:rsidTr="00443F56">
        <w:trPr>
          <w:trHeight w:val="270"/>
        </w:trPr>
        <w:tc>
          <w:tcPr>
            <w:tcW w:w="11057" w:type="dxa"/>
            <w:gridSpan w:val="4"/>
            <w:vAlign w:val="center"/>
          </w:tcPr>
          <w:p w:rsidR="0062755E" w:rsidRPr="00443F56" w:rsidRDefault="0062755E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4"/>
        </w:trPr>
        <w:tc>
          <w:tcPr>
            <w:tcW w:w="496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55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0C0BC6" w:rsidRPr="00443F56" w:rsidRDefault="000C0BC6" w:rsidP="00B638D3">
      <w:pPr>
        <w:rPr>
          <w:b/>
          <w:sz w:val="10"/>
          <w:szCs w:val="10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27"/>
        <w:gridCol w:w="234"/>
        <w:gridCol w:w="310"/>
        <w:gridCol w:w="309"/>
        <w:gridCol w:w="310"/>
        <w:gridCol w:w="310"/>
        <w:gridCol w:w="309"/>
        <w:gridCol w:w="310"/>
        <w:gridCol w:w="242"/>
        <w:gridCol w:w="283"/>
        <w:gridCol w:w="284"/>
        <w:gridCol w:w="283"/>
        <w:gridCol w:w="284"/>
        <w:gridCol w:w="283"/>
        <w:gridCol w:w="567"/>
        <w:gridCol w:w="993"/>
        <w:gridCol w:w="283"/>
        <w:gridCol w:w="340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B638D3" w:rsidRPr="00443F56" w:rsidTr="00E55F79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0D046B">
            <w:pPr>
              <w:jc w:val="center"/>
            </w:pPr>
            <w:r w:rsidRPr="00443F56">
              <w:t>ИНН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443F56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</w:tr>
    </w:tbl>
    <w:p w:rsidR="00683FBE" w:rsidRPr="00443F56" w:rsidRDefault="00683FBE" w:rsidP="00677086">
      <w:pPr>
        <w:ind w:left="-142"/>
        <w:rPr>
          <w:b/>
          <w:sz w:val="18"/>
          <w:szCs w:val="24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3261"/>
        <w:gridCol w:w="1984"/>
        <w:gridCol w:w="1560"/>
        <w:gridCol w:w="1701"/>
        <w:gridCol w:w="2551"/>
      </w:tblGrid>
      <w:tr w:rsidR="00BD0795" w:rsidRPr="00443F56" w:rsidTr="00203D4F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Pr="00443F56" w:rsidRDefault="00BD079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5" w:rsidRPr="00443F56" w:rsidRDefault="00BD0795" w:rsidP="005726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795" w:rsidRPr="00443F56" w:rsidRDefault="00BD0795" w:rsidP="005F77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57266F" w:rsidRPr="00443F56" w:rsidTr="00203D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1E0F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1E0F45" w:rsidRPr="00443F56" w:rsidTr="00A2457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Финансовое положение клиента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color w:val="000000"/>
                <w:sz w:val="18"/>
                <w:szCs w:val="18"/>
              </w:rPr>
            </w:pPr>
          </w:p>
        </w:tc>
      </w:tr>
      <w:tr w:rsidR="001E0F45" w:rsidRPr="00443F56" w:rsidTr="00A24572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1E0F45" w:rsidRPr="00443F56" w:rsidTr="00A24572">
        <w:trPr>
          <w:trHeight w:val="31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1E0F45" w:rsidRPr="00443F56" w:rsidTr="0020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4"/>
        </w:trPr>
        <w:tc>
          <w:tcPr>
            <w:tcW w:w="3261" w:type="dxa"/>
            <w:vAlign w:val="center"/>
          </w:tcPr>
          <w:p w:rsidR="001E0F45" w:rsidRPr="00443F56" w:rsidRDefault="001E0F45" w:rsidP="00443F56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Деловая репутация лица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1E0F45" w:rsidRPr="00443F56" w:rsidTr="00A2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7"/>
        </w:trPr>
        <w:tc>
          <w:tcPr>
            <w:tcW w:w="3261" w:type="dxa"/>
            <w:tcBorders>
              <w:bottom w:val="single" w:sz="4" w:space="0" w:color="auto"/>
            </w:tcBorders>
          </w:tcPr>
          <w:p w:rsidR="001E0F45" w:rsidRPr="00443F56" w:rsidRDefault="001E0F45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 от других клиентов Регистратора, кредитных и (или) </w:t>
            </w:r>
            <w:proofErr w:type="spellStart"/>
            <w:r w:rsidRPr="00443F56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:rsidR="001E0F45" w:rsidRPr="00443F56" w:rsidRDefault="001E0F45" w:rsidP="00A24572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</w:p>
          <w:p w:rsidR="001E0F45" w:rsidRPr="00443F56" w:rsidRDefault="001E0F45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______________</w:t>
            </w:r>
            <w:r w:rsidR="00B81C8B" w:rsidRPr="00443F56">
              <w:rPr>
                <w:bCs/>
                <w:iCs/>
                <w:color w:val="000000"/>
                <w:sz w:val="18"/>
                <w:szCs w:val="18"/>
              </w:rPr>
              <w:t>_______________________________________________________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</w:t>
            </w:r>
          </w:p>
          <w:p w:rsidR="00A24572" w:rsidRPr="00443F56" w:rsidRDefault="00A24572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Источником происхождения денежных средств и (или) ценных бумаг является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заработная плата / пенсия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приватизация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личные сбережения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дарение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доходы от предпринимательской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наследование</w:t>
            </w:r>
          </w:p>
        </w:tc>
      </w:tr>
      <w:tr w:rsidR="006D0650" w:rsidRPr="00443F56" w:rsidTr="00D6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покупка</w:t>
            </w:r>
          </w:p>
        </w:tc>
      </w:tr>
      <w:tr w:rsidR="001D5DBE" w:rsidRPr="00443F56" w:rsidTr="002E1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BE" w:rsidRPr="001D5DBE" w:rsidRDefault="001D5DBE" w:rsidP="001D5DBE">
            <w:pPr>
              <w:spacing w:after="20"/>
              <w:rPr>
                <w:sz w:val="18"/>
                <w:szCs w:val="18"/>
              </w:rPr>
            </w:pPr>
            <w:r w:rsidRPr="001D5DBE">
              <w:rPr>
                <w:sz w:val="18"/>
                <w:szCs w:val="18"/>
              </w:rPr>
              <w:lastRenderedPageBreak/>
              <w:t>Сведения о сайте в сети "Интернет", с использованием которого клиент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5DBE">
              <w:rPr>
                <w:sz w:val="18"/>
                <w:szCs w:val="18"/>
              </w:rPr>
              <w:t>оказывает услуги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552F">
              <w:rPr>
                <w:i/>
                <w:sz w:val="12"/>
                <w:szCs w:val="12"/>
              </w:rPr>
              <w:t>(доменное имя этого сайта, указатель страницы этого сайта)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BE" w:rsidRDefault="001D5DBE" w:rsidP="001D5DBE">
            <w:pPr>
              <w:tabs>
                <w:tab w:val="left" w:pos="1593"/>
              </w:tabs>
              <w:spacing w:before="40" w:after="120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_____________________________________________________________</w:t>
            </w:r>
          </w:p>
          <w:p w:rsidR="001D5DBE" w:rsidRPr="00443F56" w:rsidRDefault="001D5DBE" w:rsidP="001D5DBE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 НЕ оказывает услуги с использованием сайта в сети </w:t>
            </w:r>
            <w:r w:rsidRPr="0034552F">
              <w:rPr>
                <w:sz w:val="18"/>
                <w:szCs w:val="18"/>
              </w:rPr>
              <w:t>"Интернет"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b/>
          <w:sz w:val="18"/>
          <w:szCs w:val="18"/>
        </w:rPr>
      </w:pPr>
      <w:r w:rsidRPr="00443F56">
        <w:rPr>
          <w:b/>
          <w:sz w:val="18"/>
          <w:szCs w:val="18"/>
        </w:rPr>
        <w:t xml:space="preserve">Принадлежность к категории должностных лиц </w:t>
      </w:r>
      <w:r w:rsidRPr="00443F56">
        <w:rPr>
          <w:sz w:val="18"/>
          <w:szCs w:val="18"/>
        </w:rPr>
        <w:t>(при утвердительном ответе необходимо заполнить</w:t>
      </w:r>
      <w:r w:rsidRPr="00443F56">
        <w:rPr>
          <w:b/>
          <w:sz w:val="18"/>
          <w:szCs w:val="18"/>
        </w:rPr>
        <w:t xml:space="preserve"> </w:t>
      </w:r>
      <w:r w:rsidRPr="00443F56">
        <w:rPr>
          <w:b/>
          <w:sz w:val="18"/>
          <w:szCs w:val="18"/>
          <w:u w:val="single"/>
        </w:rPr>
        <w:t>Форму СВ-ДЛ</w:t>
      </w:r>
      <w:r w:rsidRPr="00443F56">
        <w:rPr>
          <w:sz w:val="18"/>
          <w:szCs w:val="18"/>
        </w:rPr>
        <w:t>):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701049">
        <w:tc>
          <w:tcPr>
            <w:tcW w:w="10989" w:type="dxa"/>
          </w:tcPr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иностранным публичным должностным лицом</w:t>
            </w:r>
            <w:r w:rsidRPr="00443F56">
              <w:rPr>
                <w:sz w:val="18"/>
                <w:szCs w:val="18"/>
              </w:rPr>
              <w:t xml:space="preserve"> / супругой (-</w:t>
            </w:r>
            <w:proofErr w:type="spellStart"/>
            <w:r w:rsidRPr="00443F56">
              <w:rPr>
                <w:sz w:val="18"/>
                <w:szCs w:val="18"/>
              </w:rPr>
              <w:t>ом</w:t>
            </w:r>
            <w:proofErr w:type="spellEnd"/>
            <w:r w:rsidRPr="00443F56">
              <w:rPr>
                <w:sz w:val="18"/>
                <w:szCs w:val="18"/>
              </w:rPr>
              <w:t>), близким родственником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sz w:val="18"/>
                <w:szCs w:val="18"/>
              </w:rPr>
              <w:t>(</w:t>
            </w:r>
            <w:r w:rsidRPr="00443F56">
              <w:rPr>
                <w:sz w:val="18"/>
                <w:szCs w:val="18"/>
                <w:u w:val="single" w:color="A6A6A6"/>
              </w:rPr>
              <w:t>ИПДЛ</w:t>
            </w:r>
            <w:r w:rsidRPr="00443F56">
              <w:rPr>
                <w:sz w:val="18"/>
                <w:szCs w:val="18"/>
              </w:rPr>
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</w:t>
            </w:r>
            <w:bookmarkStart w:id="0" w:name="_GoBack"/>
            <w:bookmarkEnd w:id="0"/>
            <w:r w:rsidRPr="00443F56">
              <w:rPr>
                <w:sz w:val="18"/>
                <w:szCs w:val="18"/>
              </w:rPr>
              <w:t>ную функцию для иностранного государства, в том числе для публичного ведомства или публичного предприятия).</w:t>
            </w:r>
            <w:proofErr w:type="gramEnd"/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443F56">
              <w:rPr>
                <w:b/>
                <w:sz w:val="18"/>
                <w:szCs w:val="18"/>
              </w:rPr>
              <w:t>Подтверждаю, что являюсь должностным лицом публичной международной организации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ДЛПМО</w:t>
            </w:r>
            <w:r w:rsidRPr="00443F56">
              <w:rPr>
                <w:sz w:val="18"/>
                <w:szCs w:val="18"/>
              </w:rPr>
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имени).</w:t>
            </w:r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российским публичным должностным лицом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РПДЛ</w:t>
            </w:r>
            <w:r w:rsidRPr="00443F56">
              <w:rPr>
                <w:sz w:val="18"/>
                <w:szCs w:val="18"/>
              </w:rPr>
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</w:t>
            </w:r>
            <w:proofErr w:type="gramEnd"/>
            <w:r w:rsidRPr="00443F56">
              <w:rPr>
                <w:sz w:val="18"/>
                <w:szCs w:val="18"/>
              </w:rPr>
              <w:t xml:space="preserve"> законов, включенной в перечень должностей, определяемый Президентом Российской Федерации).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sz w:val="18"/>
          <w:szCs w:val="18"/>
        </w:rPr>
      </w:pPr>
      <w:r w:rsidRPr="00443F56">
        <w:rPr>
          <w:b/>
          <w:sz w:val="18"/>
          <w:szCs w:val="18"/>
        </w:rPr>
        <w:t xml:space="preserve">Сведения о </w:t>
      </w:r>
      <w:proofErr w:type="spellStart"/>
      <w:r w:rsidRPr="00443F56">
        <w:rPr>
          <w:b/>
          <w:sz w:val="18"/>
          <w:szCs w:val="18"/>
        </w:rPr>
        <w:t>Выгодоприобретателе</w:t>
      </w:r>
      <w:proofErr w:type="spellEnd"/>
      <w:r w:rsidRPr="00443F56">
        <w:rPr>
          <w:b/>
          <w:sz w:val="18"/>
          <w:szCs w:val="18"/>
          <w:vertAlign w:val="superscript"/>
        </w:rPr>
        <w:footnoteReference w:id="1"/>
      </w:r>
      <w:r w:rsidRPr="00443F56">
        <w:rPr>
          <w:b/>
          <w:sz w:val="18"/>
          <w:szCs w:val="18"/>
        </w:rPr>
        <w:t xml:space="preserve"> клиента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5D2FD9">
        <w:tc>
          <w:tcPr>
            <w:tcW w:w="10989" w:type="dxa"/>
          </w:tcPr>
          <w:p w:rsidR="005D2FD9" w:rsidRPr="00443F56" w:rsidRDefault="005D2FD9" w:rsidP="005D2FD9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43F56">
              <w:rPr>
                <w:sz w:val="18"/>
                <w:szCs w:val="18"/>
              </w:rPr>
              <w:t xml:space="preserve">(если </w:t>
            </w:r>
            <w:proofErr w:type="spellStart"/>
            <w:r w:rsidRPr="00443F56">
              <w:rPr>
                <w:sz w:val="18"/>
                <w:szCs w:val="18"/>
              </w:rPr>
              <w:t>Выгодоприобретателем</w:t>
            </w:r>
            <w:proofErr w:type="spellEnd"/>
            <w:r w:rsidRPr="00443F56">
              <w:rPr>
                <w:sz w:val="18"/>
                <w:szCs w:val="18"/>
              </w:rPr>
              <w:t xml:space="preserve">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  <w:r w:rsidRPr="00443F56">
              <w:rPr>
                <w:sz w:val="18"/>
                <w:szCs w:val="18"/>
              </w:rPr>
              <w:t>, необходимо заполнить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b/>
                <w:sz w:val="18"/>
                <w:szCs w:val="18"/>
                <w:u w:val="single"/>
              </w:rPr>
              <w:t>Форму СВ-ВП</w:t>
            </w:r>
            <w:r w:rsidRPr="00443F56">
              <w:rPr>
                <w:sz w:val="18"/>
                <w:szCs w:val="18"/>
              </w:rPr>
              <w:t>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6"/>
              <w:gridCol w:w="3827"/>
              <w:gridCol w:w="3260"/>
            </w:tblGrid>
            <w:tr w:rsidR="000E5E3E" w:rsidRPr="00443F56" w:rsidTr="000E5E3E">
              <w:tc>
                <w:tcPr>
                  <w:tcW w:w="3686" w:type="dxa"/>
                </w:tcPr>
                <w:p w:rsidR="000E5E3E" w:rsidRPr="00443F56" w:rsidRDefault="000E5E3E" w:rsidP="000E5E3E">
                  <w:pPr>
                    <w:spacing w:before="120" w:after="120"/>
                    <w:ind w:hanging="108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43F56">
                    <w:rPr>
                      <w:b/>
                      <w:sz w:val="18"/>
                      <w:szCs w:val="18"/>
                    </w:rPr>
                    <w:t>Выгодоприобретателем</w:t>
                  </w:r>
                  <w:proofErr w:type="spellEnd"/>
                  <w:r w:rsidRPr="00443F56">
                    <w:rPr>
                      <w:b/>
                      <w:sz w:val="18"/>
                      <w:szCs w:val="18"/>
                    </w:rPr>
                    <w:t xml:space="preserve"> клиента является</w:t>
                  </w:r>
                </w:p>
              </w:tc>
              <w:tc>
                <w:tcPr>
                  <w:tcW w:w="3827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данное лицо</w:t>
                  </w:r>
                </w:p>
              </w:tc>
              <w:tc>
                <w:tcPr>
                  <w:tcW w:w="3260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иное лицо</w:t>
                  </w:r>
                </w:p>
              </w:tc>
            </w:tr>
          </w:tbl>
          <w:p w:rsidR="005D2FD9" w:rsidRPr="00443F56" w:rsidRDefault="005D2FD9" w:rsidP="007828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1EB3" w:rsidRPr="00443F56" w:rsidRDefault="00611EB3" w:rsidP="00814BD6">
      <w:pPr>
        <w:pStyle w:val="a8"/>
        <w:spacing w:before="120" w:after="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3F56">
        <w:rPr>
          <w:rFonts w:ascii="Times New Roman" w:hAnsi="Times New Roman"/>
          <w:b/>
          <w:sz w:val="18"/>
          <w:szCs w:val="18"/>
          <w:lang w:val="ru-RU"/>
        </w:rPr>
        <w:t>Све</w:t>
      </w:r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дения о </w:t>
      </w:r>
      <w:proofErr w:type="spellStart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>бенефициарном</w:t>
      </w:r>
      <w:proofErr w:type="spellEnd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 владельце</w:t>
      </w:r>
      <w:r w:rsidR="0078286A" w:rsidRPr="00443F56">
        <w:rPr>
          <w:rStyle w:val="af1"/>
          <w:rFonts w:ascii="Times New Roman" w:hAnsi="Times New Roman"/>
          <w:b/>
          <w:sz w:val="18"/>
          <w:szCs w:val="18"/>
          <w:lang w:val="ru-RU"/>
        </w:rPr>
        <w:footnoteReference w:id="2"/>
      </w:r>
    </w:p>
    <w:tbl>
      <w:tblPr>
        <w:tblStyle w:val="1"/>
        <w:tblW w:w="11057" w:type="dxa"/>
        <w:tblInd w:w="-34" w:type="dxa"/>
        <w:tblLook w:val="04A0"/>
      </w:tblPr>
      <w:tblGrid>
        <w:gridCol w:w="748"/>
        <w:gridCol w:w="364"/>
        <w:gridCol w:w="364"/>
        <w:gridCol w:w="364"/>
        <w:gridCol w:w="364"/>
        <w:gridCol w:w="364"/>
        <w:gridCol w:w="365"/>
        <w:gridCol w:w="364"/>
        <w:gridCol w:w="364"/>
        <w:gridCol w:w="167"/>
        <w:gridCol w:w="197"/>
        <w:gridCol w:w="364"/>
        <w:gridCol w:w="364"/>
        <w:gridCol w:w="365"/>
        <w:gridCol w:w="992"/>
        <w:gridCol w:w="380"/>
        <w:gridCol w:w="381"/>
        <w:gridCol w:w="380"/>
        <w:gridCol w:w="381"/>
        <w:gridCol w:w="23"/>
        <w:gridCol w:w="357"/>
        <w:gridCol w:w="381"/>
        <w:gridCol w:w="380"/>
        <w:gridCol w:w="381"/>
        <w:gridCol w:w="380"/>
        <w:gridCol w:w="381"/>
        <w:gridCol w:w="380"/>
        <w:gridCol w:w="381"/>
        <w:gridCol w:w="381"/>
      </w:tblGrid>
      <w:tr w:rsidR="00DB7206" w:rsidRPr="00443F56" w:rsidTr="000E5E3E">
        <w:trPr>
          <w:trHeight w:val="79"/>
        </w:trPr>
        <w:tc>
          <w:tcPr>
            <w:tcW w:w="3828" w:type="dxa"/>
            <w:gridSpan w:val="10"/>
            <w:tcBorders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443F56">
              <w:rPr>
                <w:b/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b/>
                <w:sz w:val="18"/>
                <w:szCs w:val="18"/>
              </w:rPr>
              <w:t xml:space="preserve"> владельцем является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данное лицо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:rsidR="00DB7206" w:rsidRPr="00443F56" w:rsidRDefault="00DB7206" w:rsidP="000E5E3E">
            <w:pPr>
              <w:spacing w:before="120" w:after="120"/>
              <w:ind w:right="175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иное лицо</w:t>
            </w:r>
          </w:p>
        </w:tc>
      </w:tr>
      <w:tr w:rsidR="00DB7206" w:rsidRPr="00443F56" w:rsidTr="000E5E3E">
        <w:trPr>
          <w:trHeight w:val="79"/>
        </w:trPr>
        <w:tc>
          <w:tcPr>
            <w:tcW w:w="11057" w:type="dxa"/>
            <w:gridSpan w:val="29"/>
          </w:tcPr>
          <w:p w:rsidR="00DB7206" w:rsidRPr="00443F56" w:rsidRDefault="00DB7206" w:rsidP="007410DC">
            <w:pPr>
              <w:rPr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t xml:space="preserve">Поле заполняется в случае, если </w:t>
            </w:r>
            <w:proofErr w:type="spellStart"/>
            <w:r w:rsidRPr="00443F56">
              <w:rPr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sz w:val="18"/>
                <w:szCs w:val="18"/>
              </w:rPr>
              <w:t xml:space="preserve"> владельцем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</w:p>
        </w:tc>
      </w:tr>
      <w:tr w:rsidR="00FA7357" w:rsidRPr="00443F56" w:rsidTr="000E5E3E">
        <w:trPr>
          <w:trHeight w:val="79"/>
        </w:trPr>
        <w:tc>
          <w:tcPr>
            <w:tcW w:w="11057" w:type="dxa"/>
            <w:gridSpan w:val="29"/>
          </w:tcPr>
          <w:p w:rsidR="00FA7357" w:rsidRPr="00443F56" w:rsidRDefault="00FA7357" w:rsidP="00FA7357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Фамилия, Имя, Отчество</w:t>
            </w:r>
          </w:p>
        </w:tc>
      </w:tr>
      <w:tr w:rsidR="00FA7357" w:rsidRPr="00443F56" w:rsidTr="000E5E3E">
        <w:trPr>
          <w:trHeight w:val="159"/>
        </w:trPr>
        <w:tc>
          <w:tcPr>
            <w:tcW w:w="6110" w:type="dxa"/>
            <w:gridSpan w:val="15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Гражданство</w:t>
            </w:r>
          </w:p>
        </w:tc>
        <w:tc>
          <w:tcPr>
            <w:tcW w:w="4947" w:type="dxa"/>
            <w:gridSpan w:val="14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рождения</w:t>
            </w:r>
          </w:p>
        </w:tc>
      </w:tr>
      <w:tr w:rsidR="00FA7357" w:rsidRPr="00443F56" w:rsidTr="000E5E3E">
        <w:trPr>
          <w:trHeight w:val="86"/>
        </w:trPr>
        <w:tc>
          <w:tcPr>
            <w:tcW w:w="11057" w:type="dxa"/>
            <w:gridSpan w:val="29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рождения</w:t>
            </w:r>
          </w:p>
        </w:tc>
      </w:tr>
      <w:tr w:rsidR="00DB7206" w:rsidRPr="00443F56" w:rsidTr="000E5E3E">
        <w:trPr>
          <w:trHeight w:val="78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78286A" w:rsidRPr="00443F56" w:rsidTr="000E5E3E">
        <w:tc>
          <w:tcPr>
            <w:tcW w:w="6110" w:type="dxa"/>
            <w:gridSpan w:val="15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545" w:type="dxa"/>
            <w:gridSpan w:val="5"/>
          </w:tcPr>
          <w:p w:rsidR="0078286A" w:rsidRPr="00443F56" w:rsidRDefault="0078286A" w:rsidP="0078286A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Серия </w:t>
            </w:r>
          </w:p>
        </w:tc>
        <w:tc>
          <w:tcPr>
            <w:tcW w:w="3402" w:type="dxa"/>
            <w:gridSpan w:val="9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 w:val="restart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Кем 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выдачи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Код подразделения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проживания (регистрации)</w:t>
            </w:r>
          </w:p>
        </w:tc>
      </w:tr>
      <w:tr w:rsidR="00F407AD" w:rsidRPr="00443F56" w:rsidTr="000E5E3E">
        <w:tc>
          <w:tcPr>
            <w:tcW w:w="748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СНИЛС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EA7D12" w:rsidRPr="00443F56" w:rsidTr="000E5E3E">
        <w:tc>
          <w:tcPr>
            <w:tcW w:w="6110" w:type="dxa"/>
            <w:gridSpan w:val="15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Телефон / факс</w:t>
            </w:r>
          </w:p>
        </w:tc>
        <w:tc>
          <w:tcPr>
            <w:tcW w:w="4947" w:type="dxa"/>
            <w:gridSpan w:val="14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E-mail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DB7206" w:rsidRPr="00443F56" w:rsidTr="000E5E3E">
        <w:trPr>
          <w:trHeight w:val="100"/>
        </w:trPr>
        <w:tc>
          <w:tcPr>
            <w:tcW w:w="3828" w:type="dxa"/>
            <w:gridSpan w:val="10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229" w:type="dxa"/>
            <w:gridSpan w:val="19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62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67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autoSpaceDE w:val="0"/>
              <w:autoSpaceDN w:val="0"/>
              <w:ind w:right="-14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2B140A" w:rsidRPr="00443F56" w:rsidTr="000E5E3E">
        <w:trPr>
          <w:trHeight w:val="56"/>
        </w:trPr>
        <w:tc>
          <w:tcPr>
            <w:tcW w:w="6110" w:type="dxa"/>
            <w:gridSpan w:val="15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</w:t>
            </w:r>
          </w:p>
        </w:tc>
        <w:tc>
          <w:tcPr>
            <w:tcW w:w="4947" w:type="dxa"/>
            <w:gridSpan w:val="14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135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5C6139" w:rsidP="0078286A">
            <w:pPr>
              <w:autoSpaceDE w:val="0"/>
              <w:autoSpaceDN w:val="0"/>
              <w:ind w:right="-142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Принадлежность к категории лиц (</w:t>
            </w:r>
            <w:r w:rsidRPr="00443F56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</w:t>
            </w:r>
            <w:r w:rsidRPr="00443F56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Pr="00443F56">
              <w:rPr>
                <w:rFonts w:eastAsia="Calibri"/>
                <w:b/>
                <w:sz w:val="18"/>
                <w:szCs w:val="18"/>
              </w:rPr>
              <w:t>)</w:t>
            </w:r>
            <w:r w:rsidRPr="00443F56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м(</w:t>
            </w:r>
            <w:proofErr w:type="gramEnd"/>
            <w:r w:rsidRPr="00443F56">
              <w:rPr>
                <w:rFonts w:eastAsia="Calibri"/>
                <w:sz w:val="18"/>
                <w:szCs w:val="18"/>
              </w:rPr>
              <w:t>-ой), близким родственником;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DB7206" w:rsidRPr="00443F56" w:rsidRDefault="00DB7206" w:rsidP="005C6139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6"/>
                <w:szCs w:val="18"/>
              </w:rPr>
              <w:t xml:space="preserve"> </w:t>
            </w:r>
            <w:r w:rsidRPr="00443F56">
              <w:rPr>
                <w:rFonts w:eastAsia="Calibri"/>
                <w:sz w:val="18"/>
                <w:szCs w:val="18"/>
              </w:rPr>
              <w:t>сведения отсутствуют.</w:t>
            </w:r>
          </w:p>
        </w:tc>
      </w:tr>
    </w:tbl>
    <w:p w:rsidR="001F54B6" w:rsidRPr="00D62098" w:rsidRDefault="001F54B6" w:rsidP="005D2FD9">
      <w:pPr>
        <w:spacing w:before="120" w:after="60"/>
        <w:ind w:left="-142" w:right="-142" w:firstLine="567"/>
        <w:jc w:val="both"/>
        <w:rPr>
          <w:b/>
          <w:bCs/>
          <w:iCs/>
          <w:sz w:val="16"/>
          <w:szCs w:val="16"/>
        </w:rPr>
      </w:pPr>
      <w:proofErr w:type="gramStart"/>
      <w:r w:rsidRPr="00D62098">
        <w:rPr>
          <w:b/>
          <w:bCs/>
          <w:iCs/>
          <w:sz w:val="16"/>
          <w:szCs w:val="16"/>
        </w:rPr>
        <w:t>Я проинформирован о необходимости обновления сведений</w:t>
      </w:r>
      <w:r w:rsidRPr="00D62098">
        <w:rPr>
          <w:bCs/>
          <w:iCs/>
          <w:sz w:val="16"/>
          <w:szCs w:val="16"/>
        </w:rPr>
        <w:t xml:space="preserve"> (информации) в соответствии с Федер</w:t>
      </w:r>
      <w:r w:rsidR="0078286A" w:rsidRPr="00D62098">
        <w:rPr>
          <w:bCs/>
          <w:iCs/>
          <w:sz w:val="16"/>
          <w:szCs w:val="16"/>
        </w:rPr>
        <w:t>альным законом от 07.08.2001 г.</w:t>
      </w:r>
      <w:r w:rsidR="00480D2C" w:rsidRPr="00D62098">
        <w:rPr>
          <w:bCs/>
          <w:iCs/>
          <w:sz w:val="16"/>
          <w:szCs w:val="16"/>
        </w:rPr>
        <w:t xml:space="preserve"> </w:t>
      </w:r>
      <w:r w:rsidRPr="00D62098">
        <w:rPr>
          <w:bCs/>
          <w:iCs/>
          <w:sz w:val="16"/>
          <w:szCs w:val="16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EC66AB" w:rsidRPr="00D62098">
        <w:rPr>
          <w:bCs/>
          <w:iCs/>
          <w:sz w:val="16"/>
          <w:szCs w:val="16"/>
        </w:rPr>
        <w:t>«</w:t>
      </w:r>
      <w:r w:rsidRPr="00D62098">
        <w:rPr>
          <w:bCs/>
          <w:iCs/>
          <w:sz w:val="16"/>
          <w:szCs w:val="16"/>
        </w:rPr>
        <w:t xml:space="preserve">Положения об идентификации </w:t>
      </w:r>
      <w:proofErr w:type="spellStart"/>
      <w:r w:rsidRPr="00D62098">
        <w:rPr>
          <w:bCs/>
          <w:iCs/>
          <w:sz w:val="16"/>
          <w:szCs w:val="16"/>
        </w:rPr>
        <w:t>некредитными</w:t>
      </w:r>
      <w:proofErr w:type="spellEnd"/>
      <w:r w:rsidRPr="00D62098">
        <w:rPr>
          <w:bCs/>
          <w:iCs/>
          <w:sz w:val="16"/>
          <w:szCs w:val="16"/>
        </w:rPr>
        <w:t xml:space="preserve"> финансовыми организациями клиентов, представителей клиента, </w:t>
      </w:r>
      <w:proofErr w:type="spellStart"/>
      <w:r w:rsidRPr="00D62098">
        <w:rPr>
          <w:bCs/>
          <w:iCs/>
          <w:sz w:val="16"/>
          <w:szCs w:val="16"/>
        </w:rPr>
        <w:t>выгодоприобретателей</w:t>
      </w:r>
      <w:proofErr w:type="spellEnd"/>
      <w:r w:rsidRPr="00D62098">
        <w:rPr>
          <w:bCs/>
          <w:iCs/>
          <w:sz w:val="16"/>
          <w:szCs w:val="16"/>
        </w:rPr>
        <w:t xml:space="preserve">, </w:t>
      </w:r>
      <w:proofErr w:type="spellStart"/>
      <w:r w:rsidRPr="00D62098">
        <w:rPr>
          <w:bCs/>
          <w:iCs/>
          <w:sz w:val="16"/>
          <w:szCs w:val="16"/>
        </w:rPr>
        <w:t>бенефициарных</w:t>
      </w:r>
      <w:proofErr w:type="spellEnd"/>
      <w:r w:rsidRPr="00D62098">
        <w:rPr>
          <w:bCs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EC66AB" w:rsidRPr="00D62098">
        <w:rPr>
          <w:bCs/>
          <w:iCs/>
          <w:sz w:val="16"/>
          <w:szCs w:val="16"/>
        </w:rPr>
        <w:t>»</w:t>
      </w:r>
      <w:r w:rsidRPr="00D62098">
        <w:rPr>
          <w:bCs/>
          <w:iCs/>
          <w:sz w:val="16"/>
          <w:szCs w:val="16"/>
        </w:rPr>
        <w:t xml:space="preserve"> (утв. Банком России 12.12.2014 N 444-П</w:t>
      </w:r>
      <w:proofErr w:type="gramEnd"/>
      <w:r w:rsidRPr="00D62098">
        <w:rPr>
          <w:bCs/>
          <w:iCs/>
          <w:sz w:val="16"/>
          <w:szCs w:val="16"/>
        </w:rPr>
        <w:t xml:space="preserve">), </w:t>
      </w:r>
      <w:r w:rsidRPr="00D62098">
        <w:rPr>
          <w:b/>
          <w:bCs/>
          <w:iCs/>
          <w:sz w:val="16"/>
          <w:szCs w:val="16"/>
        </w:rPr>
        <w:t>если с момента предыдущего обновления прош</w:t>
      </w:r>
      <w:r w:rsidR="00BD08A7" w:rsidRPr="00D62098">
        <w:rPr>
          <w:b/>
          <w:bCs/>
          <w:iCs/>
          <w:sz w:val="16"/>
          <w:szCs w:val="16"/>
        </w:rPr>
        <w:t>ло</w:t>
      </w:r>
      <w:r w:rsidRPr="00D62098">
        <w:rPr>
          <w:b/>
          <w:bCs/>
          <w:iCs/>
          <w:sz w:val="16"/>
          <w:szCs w:val="16"/>
        </w:rPr>
        <w:t xml:space="preserve"> </w:t>
      </w:r>
      <w:r w:rsidR="00BD08A7" w:rsidRPr="00D62098">
        <w:rPr>
          <w:b/>
          <w:bCs/>
          <w:iCs/>
          <w:sz w:val="16"/>
          <w:szCs w:val="16"/>
        </w:rPr>
        <w:t>3</w:t>
      </w:r>
      <w:r w:rsidRPr="00D62098">
        <w:rPr>
          <w:b/>
          <w:bCs/>
          <w:iCs/>
          <w:sz w:val="16"/>
          <w:szCs w:val="16"/>
        </w:rPr>
        <w:t xml:space="preserve"> год</w:t>
      </w:r>
      <w:r w:rsidR="00BD08A7" w:rsidRPr="00D62098">
        <w:rPr>
          <w:b/>
          <w:bCs/>
          <w:iCs/>
          <w:sz w:val="16"/>
          <w:szCs w:val="16"/>
        </w:rPr>
        <w:t>а</w:t>
      </w:r>
      <w:r w:rsidRPr="00D62098">
        <w:rPr>
          <w:bCs/>
          <w:iCs/>
          <w:sz w:val="16"/>
          <w:szCs w:val="16"/>
        </w:rPr>
        <w:t xml:space="preserve"> или более, либо </w:t>
      </w:r>
      <w:r w:rsidRPr="00D62098">
        <w:rPr>
          <w:b/>
          <w:bCs/>
          <w:iCs/>
          <w:sz w:val="16"/>
          <w:szCs w:val="16"/>
        </w:rPr>
        <w:t>предоставить регистратору уведомление об актуальности имеющихся в реестре сведений, до совершения операции в реестре.</w:t>
      </w:r>
    </w:p>
    <w:p w:rsidR="00712754" w:rsidRPr="00D62098" w:rsidRDefault="00712754" w:rsidP="004333F7">
      <w:pPr>
        <w:spacing w:before="60" w:after="120"/>
        <w:ind w:left="284" w:right="142" w:hanging="284"/>
        <w:jc w:val="both"/>
        <w:rPr>
          <w:b/>
          <w:bCs/>
          <w:iCs/>
          <w:sz w:val="16"/>
          <w:szCs w:val="16"/>
        </w:rPr>
      </w:pPr>
      <w:r w:rsidRPr="00D62098">
        <w:rPr>
          <w:b/>
          <w:bCs/>
          <w:iCs/>
          <w:sz w:val="16"/>
          <w:szCs w:val="16"/>
        </w:rPr>
        <w:t xml:space="preserve">Указанные сведения подтверждаю ниже проставленной подписью. </w:t>
      </w:r>
    </w:p>
    <w:p w:rsidR="000D4AF2" w:rsidRPr="00443F56" w:rsidRDefault="001F54B6" w:rsidP="004333F7">
      <w:pPr>
        <w:spacing w:before="12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Дата заполнения  «______» __________________ 20____ г.</w:t>
      </w:r>
      <w:r w:rsidR="003A416D" w:rsidRPr="00443F56">
        <w:rPr>
          <w:sz w:val="18"/>
          <w:szCs w:val="18"/>
        </w:rPr>
        <w:tab/>
      </w:r>
    </w:p>
    <w:p w:rsidR="001F54B6" w:rsidRPr="00443F56" w:rsidRDefault="001F54B6" w:rsidP="000D4AF2">
      <w:pPr>
        <w:spacing w:before="60" w:after="24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Подпись клиента (уполномоченного представителя)</w:t>
      </w:r>
    </w:p>
    <w:p w:rsidR="001F54B6" w:rsidRPr="00443F56" w:rsidRDefault="001F54B6" w:rsidP="000D4AF2">
      <w:pPr>
        <w:spacing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_____________________________/____________________________________/</w:t>
      </w:r>
    </w:p>
    <w:p w:rsidR="00665442" w:rsidRPr="00443F56" w:rsidRDefault="001F54B6" w:rsidP="000D4AF2">
      <w:pPr>
        <w:spacing w:line="260" w:lineRule="exact"/>
        <w:ind w:left="844" w:firstLine="4820"/>
        <w:rPr>
          <w:i/>
          <w:sz w:val="16"/>
          <w:szCs w:val="18"/>
        </w:rPr>
      </w:pPr>
      <w:r w:rsidRPr="00443F56">
        <w:rPr>
          <w:i/>
          <w:sz w:val="16"/>
          <w:szCs w:val="18"/>
        </w:rPr>
        <w:t>подпись</w:t>
      </w:r>
      <w:r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  <w:t xml:space="preserve"> </w:t>
      </w:r>
      <w:r w:rsidRPr="00443F56">
        <w:rPr>
          <w:i/>
          <w:sz w:val="16"/>
          <w:szCs w:val="18"/>
        </w:rPr>
        <w:t xml:space="preserve">Фамилия </w:t>
      </w:r>
      <w:r w:rsidR="003A416D" w:rsidRPr="00443F56">
        <w:rPr>
          <w:i/>
          <w:sz w:val="16"/>
          <w:szCs w:val="18"/>
        </w:rPr>
        <w:t xml:space="preserve"> </w:t>
      </w:r>
      <w:r w:rsidRPr="00443F56">
        <w:rPr>
          <w:i/>
          <w:sz w:val="16"/>
          <w:szCs w:val="18"/>
        </w:rPr>
        <w:t>И.О.</w:t>
      </w:r>
    </w:p>
    <w:sectPr w:rsidR="00665442" w:rsidRPr="00443F56" w:rsidSect="00D620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0" w:right="566" w:bottom="284" w:left="567" w:header="568" w:footer="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47" w:rsidRDefault="00630847" w:rsidP="000801A9">
      <w:r>
        <w:separator/>
      </w:r>
    </w:p>
  </w:endnote>
  <w:endnote w:type="continuationSeparator" w:id="0">
    <w:p w:rsidR="00630847" w:rsidRDefault="00630847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5542"/>
      <w:docPartObj>
        <w:docPartGallery w:val="Page Numbers (Bottom of Page)"/>
        <w:docPartUnique/>
      </w:docPartObj>
    </w:sdtPr>
    <w:sdtContent>
      <w:p w:rsidR="00CC0A8F" w:rsidRDefault="00C323DA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EA343D">
          <w:rPr>
            <w:noProof/>
          </w:rPr>
          <w:t>2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76497"/>
      <w:docPartObj>
        <w:docPartGallery w:val="Page Numbers (Bottom of Page)"/>
        <w:docPartUnique/>
      </w:docPartObj>
    </w:sdtPr>
    <w:sdtContent>
      <w:p w:rsidR="00CC0A8F" w:rsidRDefault="00C323DA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EA343D">
          <w:rPr>
            <w:noProof/>
          </w:rPr>
          <w:t>1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47" w:rsidRDefault="00630847" w:rsidP="000801A9">
      <w:r>
        <w:separator/>
      </w:r>
    </w:p>
  </w:footnote>
  <w:footnote w:type="continuationSeparator" w:id="0">
    <w:p w:rsidR="00630847" w:rsidRDefault="00630847" w:rsidP="000801A9">
      <w:r>
        <w:continuationSeparator/>
      </w:r>
    </w:p>
  </w:footnote>
  <w:footnote w:id="1">
    <w:p w:rsidR="005D2FD9" w:rsidRPr="0078286A" w:rsidRDefault="005D2FD9" w:rsidP="005D2FD9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Выгодоприобретатель</w:t>
      </w:r>
      <w:proofErr w:type="spellEnd"/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78286A" w:rsidRPr="0078286A" w:rsidRDefault="0078286A" w:rsidP="0078286A">
      <w:pPr>
        <w:pStyle w:val="af"/>
        <w:spacing w:before="60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Бенефициарный</w:t>
      </w:r>
      <w:proofErr w:type="spellEnd"/>
      <w:r w:rsidRPr="005D2FD9">
        <w:rPr>
          <w:b/>
          <w:sz w:val="16"/>
        </w:rPr>
        <w:t xml:space="preserve"> владелец</w:t>
      </w:r>
      <w:r w:rsidRPr="0078286A">
        <w:rPr>
          <w:sz w:val="16"/>
        </w:rPr>
        <w:t xml:space="preserve"> - физическое лицо, которое в конечном </w:t>
      </w:r>
      <w:proofErr w:type="gramStart"/>
      <w:r w:rsidRPr="0078286A">
        <w:rPr>
          <w:sz w:val="16"/>
        </w:rPr>
        <w:t>счете</w:t>
      </w:r>
      <w:proofErr w:type="gramEnd"/>
      <w:r w:rsidRPr="0078286A">
        <w:rPr>
          <w:sz w:val="16"/>
        </w:rPr>
        <w:t xml:space="preserve"> прямо или косвенно (через третьих лиц) имеет возможность контролировать действия клиента.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является иное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1A5CE1" w:rsidRDefault="006735AF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40"/>
      <w:gridCol w:w="5441"/>
    </w:tblGrid>
    <w:tr w:rsidR="006735AF" w:rsidTr="001A5CE1">
      <w:tc>
        <w:tcPr>
          <w:tcW w:w="5457" w:type="dxa"/>
        </w:tcPr>
        <w:p w:rsidR="006735AF" w:rsidRDefault="006735AF">
          <w:pPr>
            <w:pStyle w:val="a3"/>
          </w:pPr>
        </w:p>
      </w:tc>
      <w:tc>
        <w:tcPr>
          <w:tcW w:w="5458" w:type="dxa"/>
          <w:vAlign w:val="center"/>
        </w:tcPr>
        <w:p w:rsidR="006735AF" w:rsidRDefault="006735AF" w:rsidP="001A5CE1">
          <w:pPr>
            <w:pStyle w:val="a3"/>
            <w:jc w:val="right"/>
          </w:pPr>
        </w:p>
      </w:tc>
    </w:tr>
  </w:tbl>
  <w:p w:rsidR="006735AF" w:rsidRPr="001A5CE1" w:rsidRDefault="006735AF" w:rsidP="001A5CE1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95620E" w:rsidRDefault="006735AF" w:rsidP="00DD2C2B">
    <w:pPr>
      <w:pStyle w:val="a3"/>
      <w:rPr>
        <w:sz w:val="2"/>
        <w:szCs w:val="2"/>
      </w:rPr>
    </w:pPr>
  </w:p>
  <w:tbl>
    <w:tblPr>
      <w:tblStyle w:val="ae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600"/>
    </w:tblGrid>
    <w:tr w:rsidR="006735AF" w:rsidTr="00DD2C2B">
      <w:trPr>
        <w:trHeight w:val="462"/>
      </w:trPr>
      <w:tc>
        <w:tcPr>
          <w:tcW w:w="5457" w:type="dxa"/>
        </w:tcPr>
        <w:p w:rsidR="006735AF" w:rsidRDefault="006735AF" w:rsidP="00DD2C2B">
          <w:pPr>
            <w:pStyle w:val="a3"/>
          </w:pPr>
          <w:r w:rsidRPr="0041677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vAlign w:val="center"/>
        </w:tcPr>
        <w:p w:rsidR="00CC6B1A" w:rsidRDefault="00CC6B1A" w:rsidP="00B97F49">
          <w:pPr>
            <w:pStyle w:val="a3"/>
            <w:jc w:val="right"/>
          </w:pPr>
        </w:p>
        <w:p w:rsidR="006735AF" w:rsidRDefault="006735AF" w:rsidP="00B97F49">
          <w:pPr>
            <w:pStyle w:val="a3"/>
            <w:jc w:val="right"/>
          </w:pPr>
          <w:r w:rsidRPr="0095620E">
            <w:t xml:space="preserve">Форма </w:t>
          </w:r>
          <w:r>
            <w:t>СВ-ФЛ</w:t>
          </w:r>
        </w:p>
      </w:tc>
    </w:tr>
  </w:tbl>
  <w:p w:rsidR="006735AF" w:rsidRPr="00DD2C2B" w:rsidRDefault="006735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9BC"/>
    <w:multiLevelType w:val="hybridMultilevel"/>
    <w:tmpl w:val="86F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64D3"/>
    <w:rsid w:val="0000740E"/>
    <w:rsid w:val="000139DB"/>
    <w:rsid w:val="000146A3"/>
    <w:rsid w:val="0002787A"/>
    <w:rsid w:val="00032F36"/>
    <w:rsid w:val="00033FFC"/>
    <w:rsid w:val="00042251"/>
    <w:rsid w:val="00066B1E"/>
    <w:rsid w:val="000801A9"/>
    <w:rsid w:val="000951B1"/>
    <w:rsid w:val="000A2802"/>
    <w:rsid w:val="000C0BC6"/>
    <w:rsid w:val="000C7FF3"/>
    <w:rsid w:val="000D0340"/>
    <w:rsid w:val="000D046B"/>
    <w:rsid w:val="000D0BB6"/>
    <w:rsid w:val="000D4AF2"/>
    <w:rsid w:val="000D58FE"/>
    <w:rsid w:val="000E177D"/>
    <w:rsid w:val="000E5E3E"/>
    <w:rsid w:val="000E6F85"/>
    <w:rsid w:val="0014173D"/>
    <w:rsid w:val="00175AFA"/>
    <w:rsid w:val="001767CD"/>
    <w:rsid w:val="00185BD2"/>
    <w:rsid w:val="00187F85"/>
    <w:rsid w:val="001926DC"/>
    <w:rsid w:val="0019345C"/>
    <w:rsid w:val="001949F0"/>
    <w:rsid w:val="001A2454"/>
    <w:rsid w:val="001A5CE1"/>
    <w:rsid w:val="001B0348"/>
    <w:rsid w:val="001D34A1"/>
    <w:rsid w:val="001D5DBE"/>
    <w:rsid w:val="001E0F45"/>
    <w:rsid w:val="001E43FC"/>
    <w:rsid w:val="001F296F"/>
    <w:rsid w:val="001F48F9"/>
    <w:rsid w:val="001F54B6"/>
    <w:rsid w:val="002038EA"/>
    <w:rsid w:val="00203D4F"/>
    <w:rsid w:val="00206FB9"/>
    <w:rsid w:val="002116B4"/>
    <w:rsid w:val="00232970"/>
    <w:rsid w:val="002368DC"/>
    <w:rsid w:val="00253D96"/>
    <w:rsid w:val="0026481E"/>
    <w:rsid w:val="00270136"/>
    <w:rsid w:val="0028039B"/>
    <w:rsid w:val="00281E60"/>
    <w:rsid w:val="00285AB2"/>
    <w:rsid w:val="0029686C"/>
    <w:rsid w:val="002A0EC0"/>
    <w:rsid w:val="002A6D93"/>
    <w:rsid w:val="002B140A"/>
    <w:rsid w:val="002B1E4F"/>
    <w:rsid w:val="002B7A2F"/>
    <w:rsid w:val="002C4C69"/>
    <w:rsid w:val="002E4C9B"/>
    <w:rsid w:val="00303F32"/>
    <w:rsid w:val="0031685A"/>
    <w:rsid w:val="00322F0F"/>
    <w:rsid w:val="003350F9"/>
    <w:rsid w:val="00381C71"/>
    <w:rsid w:val="00386B13"/>
    <w:rsid w:val="003A416D"/>
    <w:rsid w:val="003B2CEC"/>
    <w:rsid w:val="003C1B5B"/>
    <w:rsid w:val="003C4CB4"/>
    <w:rsid w:val="003D4F12"/>
    <w:rsid w:val="003E42FC"/>
    <w:rsid w:val="003E5374"/>
    <w:rsid w:val="003E7652"/>
    <w:rsid w:val="00416778"/>
    <w:rsid w:val="00416AE1"/>
    <w:rsid w:val="0042738F"/>
    <w:rsid w:val="004333F7"/>
    <w:rsid w:val="004338DB"/>
    <w:rsid w:val="00443F56"/>
    <w:rsid w:val="00463391"/>
    <w:rsid w:val="00464E0D"/>
    <w:rsid w:val="00466F94"/>
    <w:rsid w:val="00474453"/>
    <w:rsid w:val="00480D2C"/>
    <w:rsid w:val="00486928"/>
    <w:rsid w:val="00494C11"/>
    <w:rsid w:val="004A5945"/>
    <w:rsid w:val="004C4CE0"/>
    <w:rsid w:val="004C5B94"/>
    <w:rsid w:val="0051081D"/>
    <w:rsid w:val="005123B0"/>
    <w:rsid w:val="00520FE5"/>
    <w:rsid w:val="00521E2C"/>
    <w:rsid w:val="00530D98"/>
    <w:rsid w:val="0053581A"/>
    <w:rsid w:val="00536670"/>
    <w:rsid w:val="00565571"/>
    <w:rsid w:val="00565606"/>
    <w:rsid w:val="0057266F"/>
    <w:rsid w:val="00584B80"/>
    <w:rsid w:val="00597140"/>
    <w:rsid w:val="005B47CD"/>
    <w:rsid w:val="005C4357"/>
    <w:rsid w:val="005C6139"/>
    <w:rsid w:val="005C7ED9"/>
    <w:rsid w:val="005D2FD9"/>
    <w:rsid w:val="005D6724"/>
    <w:rsid w:val="005D6923"/>
    <w:rsid w:val="005F778C"/>
    <w:rsid w:val="00603890"/>
    <w:rsid w:val="00611EB3"/>
    <w:rsid w:val="00621694"/>
    <w:rsid w:val="0062755E"/>
    <w:rsid w:val="00630847"/>
    <w:rsid w:val="0063160E"/>
    <w:rsid w:val="00644CFA"/>
    <w:rsid w:val="00665442"/>
    <w:rsid w:val="006735AF"/>
    <w:rsid w:val="00677086"/>
    <w:rsid w:val="006809F1"/>
    <w:rsid w:val="00683FBE"/>
    <w:rsid w:val="00683FCA"/>
    <w:rsid w:val="00684C51"/>
    <w:rsid w:val="00685732"/>
    <w:rsid w:val="00690F98"/>
    <w:rsid w:val="006C3716"/>
    <w:rsid w:val="006C6761"/>
    <w:rsid w:val="006C6DFD"/>
    <w:rsid w:val="006D0650"/>
    <w:rsid w:val="006D37F4"/>
    <w:rsid w:val="006D4179"/>
    <w:rsid w:val="00700B40"/>
    <w:rsid w:val="00701049"/>
    <w:rsid w:val="00710F32"/>
    <w:rsid w:val="00712754"/>
    <w:rsid w:val="0071462A"/>
    <w:rsid w:val="007228DF"/>
    <w:rsid w:val="00732444"/>
    <w:rsid w:val="007335FE"/>
    <w:rsid w:val="00734360"/>
    <w:rsid w:val="007410DC"/>
    <w:rsid w:val="007417F8"/>
    <w:rsid w:val="00742C22"/>
    <w:rsid w:val="00752B38"/>
    <w:rsid w:val="00761F37"/>
    <w:rsid w:val="00775BCA"/>
    <w:rsid w:val="0078286A"/>
    <w:rsid w:val="00784EB5"/>
    <w:rsid w:val="00787C01"/>
    <w:rsid w:val="00791C10"/>
    <w:rsid w:val="00792145"/>
    <w:rsid w:val="0079320A"/>
    <w:rsid w:val="007A758D"/>
    <w:rsid w:val="007B003B"/>
    <w:rsid w:val="007C5E82"/>
    <w:rsid w:val="00814BD6"/>
    <w:rsid w:val="00826FA6"/>
    <w:rsid w:val="00844643"/>
    <w:rsid w:val="00850D37"/>
    <w:rsid w:val="00862792"/>
    <w:rsid w:val="008A79EC"/>
    <w:rsid w:val="008C4685"/>
    <w:rsid w:val="008C5DE6"/>
    <w:rsid w:val="008C6E34"/>
    <w:rsid w:val="008F3E95"/>
    <w:rsid w:val="008F5B32"/>
    <w:rsid w:val="009015BA"/>
    <w:rsid w:val="009052F1"/>
    <w:rsid w:val="0090580F"/>
    <w:rsid w:val="00910831"/>
    <w:rsid w:val="0091548E"/>
    <w:rsid w:val="009224C1"/>
    <w:rsid w:val="00922BF4"/>
    <w:rsid w:val="00925D2F"/>
    <w:rsid w:val="00941427"/>
    <w:rsid w:val="00962CA4"/>
    <w:rsid w:val="00965588"/>
    <w:rsid w:val="00975DD4"/>
    <w:rsid w:val="00976CF5"/>
    <w:rsid w:val="009878BE"/>
    <w:rsid w:val="00992A0B"/>
    <w:rsid w:val="009C47BF"/>
    <w:rsid w:val="009D13DA"/>
    <w:rsid w:val="009D1AD7"/>
    <w:rsid w:val="009E32EC"/>
    <w:rsid w:val="009E641D"/>
    <w:rsid w:val="009F0131"/>
    <w:rsid w:val="009F2382"/>
    <w:rsid w:val="009F63D4"/>
    <w:rsid w:val="009F7198"/>
    <w:rsid w:val="00A22294"/>
    <w:rsid w:val="00A23FF4"/>
    <w:rsid w:val="00A24572"/>
    <w:rsid w:val="00A331A2"/>
    <w:rsid w:val="00A3446D"/>
    <w:rsid w:val="00A35423"/>
    <w:rsid w:val="00A3605A"/>
    <w:rsid w:val="00A557B3"/>
    <w:rsid w:val="00A7444F"/>
    <w:rsid w:val="00A77F6B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0F3F"/>
    <w:rsid w:val="00B119DF"/>
    <w:rsid w:val="00B14915"/>
    <w:rsid w:val="00B1559B"/>
    <w:rsid w:val="00B17E79"/>
    <w:rsid w:val="00B26668"/>
    <w:rsid w:val="00B34736"/>
    <w:rsid w:val="00B36649"/>
    <w:rsid w:val="00B53ACF"/>
    <w:rsid w:val="00B638D3"/>
    <w:rsid w:val="00B643D8"/>
    <w:rsid w:val="00B75147"/>
    <w:rsid w:val="00B81C8B"/>
    <w:rsid w:val="00B97ABF"/>
    <w:rsid w:val="00B97F49"/>
    <w:rsid w:val="00BA1FD7"/>
    <w:rsid w:val="00BA2C8D"/>
    <w:rsid w:val="00BA349B"/>
    <w:rsid w:val="00BB228F"/>
    <w:rsid w:val="00BB5BAD"/>
    <w:rsid w:val="00BC59F5"/>
    <w:rsid w:val="00BD0795"/>
    <w:rsid w:val="00BD08A7"/>
    <w:rsid w:val="00BD2B30"/>
    <w:rsid w:val="00BD48EC"/>
    <w:rsid w:val="00BE2D69"/>
    <w:rsid w:val="00BE550C"/>
    <w:rsid w:val="00BF1C26"/>
    <w:rsid w:val="00C007A9"/>
    <w:rsid w:val="00C12D4E"/>
    <w:rsid w:val="00C26345"/>
    <w:rsid w:val="00C26C53"/>
    <w:rsid w:val="00C323DA"/>
    <w:rsid w:val="00C33473"/>
    <w:rsid w:val="00C33C96"/>
    <w:rsid w:val="00C34117"/>
    <w:rsid w:val="00C414BA"/>
    <w:rsid w:val="00C41697"/>
    <w:rsid w:val="00C470D6"/>
    <w:rsid w:val="00C52EC3"/>
    <w:rsid w:val="00C736FA"/>
    <w:rsid w:val="00C74E36"/>
    <w:rsid w:val="00C750EB"/>
    <w:rsid w:val="00C90525"/>
    <w:rsid w:val="00C92C52"/>
    <w:rsid w:val="00CA05D1"/>
    <w:rsid w:val="00CA098C"/>
    <w:rsid w:val="00CA4F54"/>
    <w:rsid w:val="00CC0A8F"/>
    <w:rsid w:val="00CC1BE8"/>
    <w:rsid w:val="00CC4F3D"/>
    <w:rsid w:val="00CC6B1A"/>
    <w:rsid w:val="00CD5700"/>
    <w:rsid w:val="00CE1B64"/>
    <w:rsid w:val="00CE4A2C"/>
    <w:rsid w:val="00CF0B1F"/>
    <w:rsid w:val="00D00F6F"/>
    <w:rsid w:val="00D01D77"/>
    <w:rsid w:val="00D1691A"/>
    <w:rsid w:val="00D36DFC"/>
    <w:rsid w:val="00D374EF"/>
    <w:rsid w:val="00D438FD"/>
    <w:rsid w:val="00D504CF"/>
    <w:rsid w:val="00D54C3A"/>
    <w:rsid w:val="00D62098"/>
    <w:rsid w:val="00D62C85"/>
    <w:rsid w:val="00D93179"/>
    <w:rsid w:val="00D948C8"/>
    <w:rsid w:val="00DA15F8"/>
    <w:rsid w:val="00DB7206"/>
    <w:rsid w:val="00DD2C2B"/>
    <w:rsid w:val="00DF4B10"/>
    <w:rsid w:val="00E241AE"/>
    <w:rsid w:val="00E257D7"/>
    <w:rsid w:val="00E26A7F"/>
    <w:rsid w:val="00E273D0"/>
    <w:rsid w:val="00E416DA"/>
    <w:rsid w:val="00E42272"/>
    <w:rsid w:val="00E425F6"/>
    <w:rsid w:val="00E45E8B"/>
    <w:rsid w:val="00E52E7B"/>
    <w:rsid w:val="00E55F79"/>
    <w:rsid w:val="00E715B6"/>
    <w:rsid w:val="00E748E2"/>
    <w:rsid w:val="00E81B58"/>
    <w:rsid w:val="00EA343D"/>
    <w:rsid w:val="00EA7D12"/>
    <w:rsid w:val="00EB4E9F"/>
    <w:rsid w:val="00EC4D53"/>
    <w:rsid w:val="00EC66AB"/>
    <w:rsid w:val="00ED11D1"/>
    <w:rsid w:val="00ED278D"/>
    <w:rsid w:val="00ED4873"/>
    <w:rsid w:val="00ED69C9"/>
    <w:rsid w:val="00EE1CC5"/>
    <w:rsid w:val="00EF3937"/>
    <w:rsid w:val="00F00165"/>
    <w:rsid w:val="00F23618"/>
    <w:rsid w:val="00F407AD"/>
    <w:rsid w:val="00F613CA"/>
    <w:rsid w:val="00F81422"/>
    <w:rsid w:val="00F9198E"/>
    <w:rsid w:val="00FA6486"/>
    <w:rsid w:val="00FA7357"/>
    <w:rsid w:val="00FB01C3"/>
    <w:rsid w:val="00FD123A"/>
    <w:rsid w:val="00FD239F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0B3A-F416-4F0B-A6B8-CA20A200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2018-01-31T08:55:00Z</cp:lastPrinted>
  <dcterms:created xsi:type="dcterms:W3CDTF">2022-02-02T11:18:00Z</dcterms:created>
  <dcterms:modified xsi:type="dcterms:W3CDTF">2022-02-02T11:18:00Z</dcterms:modified>
</cp:coreProperties>
</file>